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E7F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 w14:paraId="3DB058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辰溪县工业和信息化局</w:t>
      </w:r>
    </w:p>
    <w:p w14:paraId="6E5440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招募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见习生报名表</w:t>
      </w:r>
    </w:p>
    <w:p w14:paraId="7F3D35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1" w:right="0" w:firstLine="19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 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1"/>
        <w:gridCol w:w="2046"/>
        <w:gridCol w:w="1418"/>
        <w:gridCol w:w="1101"/>
        <w:gridCol w:w="452"/>
        <w:gridCol w:w="1664"/>
      </w:tblGrid>
      <w:tr w14:paraId="4ED5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7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 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</w:t>
            </w:r>
          </w:p>
        </w:tc>
        <w:tc>
          <w:tcPr>
            <w:tcW w:w="20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2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1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 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别</w:t>
            </w:r>
          </w:p>
        </w:tc>
        <w:tc>
          <w:tcPr>
            <w:tcW w:w="15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0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8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 片</w:t>
            </w:r>
          </w:p>
        </w:tc>
      </w:tr>
      <w:tr w14:paraId="76E6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9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 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6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C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3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71B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862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9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0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D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特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长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3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D7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4B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2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身份证号码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F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5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6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370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FF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3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毕业院校</w:t>
            </w:r>
          </w:p>
        </w:tc>
        <w:tc>
          <w:tcPr>
            <w:tcW w:w="34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7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D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69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 w14:paraId="43DF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6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全日制学历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F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4B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毕业时间</w:t>
            </w:r>
          </w:p>
        </w:tc>
        <w:tc>
          <w:tcPr>
            <w:tcW w:w="321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F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 w14:paraId="716D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6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9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在大学期间受过何种奖励或处分</w:t>
            </w:r>
          </w:p>
        </w:tc>
        <w:tc>
          <w:tcPr>
            <w:tcW w:w="668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0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2575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2DED8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0779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5540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5A2AB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 w14:paraId="34927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 w14:paraId="5DAB5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7011D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6FBEF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 w14:paraId="3D9F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招收单位</w:t>
            </w:r>
          </w:p>
          <w:p w14:paraId="0B3DD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 见</w:t>
            </w:r>
          </w:p>
        </w:tc>
        <w:tc>
          <w:tcPr>
            <w:tcW w:w="668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1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 </w:t>
            </w:r>
          </w:p>
          <w:p w14:paraId="7B18E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691E0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32CE9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083A3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25225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56839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00B3F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 w14:paraId="554FC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                           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    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  <w:p w14:paraId="3EDAE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</w:tbl>
    <w:p w14:paraId="41932F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jZkNWUwMjMxMzNjN2NiOGNiNGNhYmUxY2RjMGQifQ=="/>
  </w:docVars>
  <w:rsids>
    <w:rsidRoot w:val="54DF70F8"/>
    <w:rsid w:val="0BF65208"/>
    <w:rsid w:val="54DF70F8"/>
    <w:rsid w:val="55E14C7F"/>
    <w:rsid w:val="57306D79"/>
    <w:rsid w:val="DFBC6293"/>
    <w:rsid w:val="F77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169</Characters>
  <Lines>0</Lines>
  <Paragraphs>0</Paragraphs>
  <TotalTime>0</TotalTime>
  <ScaleCrop>false</ScaleCrop>
  <LinksUpToDate>false</LinksUpToDate>
  <CharactersWithSpaces>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2024-04-18T23:39:00Z</dcterms:created>
  <dc:creator>Administrator</dc:creator>
  <cp:lastModifiedBy>西早</cp:lastModifiedBy>
  <dcterms:modified xsi:type="dcterms:W3CDTF">2026-06-01T07:04:08Z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C15A2B5C07DF442997DDC5CD1CAF6CEB_11</vt:lpwstr>
  </property>
  <property fmtid="{D5CDD505-2E9C-101B-9397-08002B2CF9AE}" pid="4" name="KSOTemplateDocerSaveRecord">
    <vt:lpwstr>eyJoZGlkIjoiMzFlMjc2OTdmNTRlN2EzNTg1ZTdmOWYyZjdiN2RjNDAiLCJ1c2VySWQiOiIzMTk1OTUyMjcifQ==</vt:lpwstr>
  </property>
</Properties>
</file>